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7D5E4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D153483" w14:textId="77777777" w:rsidR="00582B5E" w:rsidRDefault="00582B5E" w:rsidP="00582B5E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14:paraId="618C77A1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4D64702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14:paraId="0B6F0AAC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3DF90E06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169BD619" w14:textId="77777777" w:rsidR="00582B5E" w:rsidRDefault="0091768F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proofErr w:type="gramStart"/>
      <w:r>
        <w:t>v.</w:t>
      </w:r>
      <w:r w:rsidR="00582B5E">
        <w:t>.</w:t>
      </w:r>
      <w:proofErr w:type="gramEnd"/>
      <w:r w:rsidR="00582B5E">
        <w:tab/>
      </w:r>
      <w:r w:rsidR="00582B5E">
        <w:tab/>
      </w:r>
      <w:r w:rsidR="00582B5E">
        <w:tab/>
      </w:r>
      <w:r w:rsidR="00582B5E">
        <w:tab/>
      </w:r>
      <w:r w:rsidR="00582B5E">
        <w:tab/>
      </w:r>
      <w:r w:rsidR="00582B5E">
        <w:tab/>
      </w:r>
      <w:r w:rsidR="00582B5E">
        <w:tab/>
      </w:r>
      <w:r w:rsidR="00582B5E">
        <w:tab/>
        <w:t xml:space="preserve">CASE # [ </w:t>
      </w:r>
      <w:r w:rsidR="00582B5E">
        <w:rPr>
          <w:i/>
          <w:iCs/>
        </w:rPr>
        <w:t>case number</w:t>
      </w:r>
      <w:r w:rsidR="00582B5E">
        <w:t xml:space="preserve"> ]</w:t>
      </w:r>
    </w:p>
    <w:p w14:paraId="73712F5B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14:paraId="5832B1B0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BD7A20D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A70A2E5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</w:t>
      </w:r>
    </w:p>
    <w:p w14:paraId="1E25DA53" w14:textId="77777777" w:rsidR="0091768F" w:rsidRDefault="0091768F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D355F4C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14:paraId="7395A279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E87012E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C451A0E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205447A" w14:textId="77777777" w:rsidR="00582B5E" w:rsidRDefault="00582B5E" w:rsidP="00582B5E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SUBPOENA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SUBPOENA</w:instrText>
      </w:r>
      <w:r>
        <w:rPr>
          <w:u w:val="single"/>
        </w:rPr>
        <w:fldChar w:fldCharType="end"/>
      </w:r>
    </w:p>
    <w:p w14:paraId="4F2101C4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04DA960" w14:textId="77777777" w:rsidR="00582B5E" w:rsidRDefault="00582B5E" w:rsidP="00582B5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You are hereby commanded in the State of West Virginia to summon:</w:t>
      </w:r>
    </w:p>
    <w:p w14:paraId="7E67944C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bookmarkStart w:id="0" w:name="_GoBack"/>
      <w:bookmarkEnd w:id="0"/>
    </w:p>
    <w:p w14:paraId="66B1324D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rPr>
          <w:b/>
          <w:bCs/>
        </w:rPr>
        <w:t xml:space="preserve">[ </w:t>
      </w:r>
      <w:proofErr w:type="gramStart"/>
      <w:r>
        <w:rPr>
          <w:b/>
          <w:bCs/>
          <w:i/>
          <w:iCs/>
        </w:rPr>
        <w:t>name</w:t>
      </w:r>
      <w:r>
        <w:rPr>
          <w:b/>
          <w:bCs/>
        </w:rPr>
        <w:t xml:space="preserve"> ]</w:t>
      </w:r>
      <w:proofErr w:type="gramEnd"/>
    </w:p>
    <w:p w14:paraId="36E39634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bCs/>
        </w:rPr>
      </w:pPr>
      <w:r>
        <w:rPr>
          <w:b/>
          <w:bCs/>
        </w:rPr>
        <w:t xml:space="preserve">[ </w:t>
      </w:r>
      <w:r>
        <w:rPr>
          <w:b/>
          <w:bCs/>
          <w:i/>
          <w:iCs/>
        </w:rPr>
        <w:t xml:space="preserve">street </w:t>
      </w:r>
      <w:proofErr w:type="gramStart"/>
      <w:r>
        <w:rPr>
          <w:b/>
          <w:bCs/>
          <w:i/>
          <w:iCs/>
        </w:rPr>
        <w:t>address</w:t>
      </w:r>
      <w:r>
        <w:rPr>
          <w:b/>
          <w:bCs/>
        </w:rPr>
        <w:t xml:space="preserve"> ]</w:t>
      </w:r>
      <w:proofErr w:type="gramEnd"/>
    </w:p>
    <w:p w14:paraId="540627C0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b/>
          <w:bCs/>
        </w:rPr>
      </w:pPr>
      <w:r>
        <w:rPr>
          <w:b/>
          <w:bCs/>
        </w:rPr>
        <w:t xml:space="preserve">[ </w:t>
      </w:r>
      <w:r>
        <w:rPr>
          <w:b/>
          <w:bCs/>
          <w:i/>
          <w:iCs/>
        </w:rPr>
        <w:t xml:space="preserve">city, state and zip </w:t>
      </w:r>
      <w:proofErr w:type="gramStart"/>
      <w:r>
        <w:rPr>
          <w:b/>
          <w:bCs/>
          <w:i/>
          <w:iCs/>
        </w:rPr>
        <w:t>code</w:t>
      </w:r>
      <w:r>
        <w:rPr>
          <w:b/>
          <w:bCs/>
        </w:rPr>
        <w:t xml:space="preserve"> ]</w:t>
      </w:r>
      <w:proofErr w:type="gramEnd"/>
    </w:p>
    <w:p w14:paraId="0B2FC8F2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33C975F" w14:textId="2CE8BD4D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b/>
          <w:bCs/>
        </w:rPr>
      </w:pPr>
      <w:r>
        <w:t xml:space="preserve">to provide evidence in the entitled action, in which the State of West Virginia is the plaintiff and [  </w:t>
      </w:r>
      <w:r>
        <w:rPr>
          <w:i/>
          <w:iCs/>
        </w:rPr>
        <w:t>defendant’s name</w:t>
      </w:r>
      <w:r>
        <w:t xml:space="preserve"> ] is defendant; and to appear personally before Judge [</w:t>
      </w:r>
      <w:r>
        <w:rPr>
          <w:i/>
          <w:iCs/>
        </w:rPr>
        <w:t xml:space="preserve">  judge’s name</w:t>
      </w:r>
      <w:r>
        <w:t xml:space="preserve"> ], on the ________ day of _____________________, 20____ at ______________ ___ .m.</w:t>
      </w:r>
      <w:r w:rsidR="00D05D88">
        <w:t>, or as soon thereafter as the matter may be heard,</w:t>
      </w:r>
      <w:r>
        <w:t xml:space="preserve"> at the Circuit Court of [  </w:t>
      </w:r>
      <w:r>
        <w:rPr>
          <w:i/>
          <w:iCs/>
        </w:rPr>
        <w:t>county</w:t>
      </w:r>
      <w:r>
        <w:t xml:space="preserve"> ] County, West Virginia, at the [ </w:t>
      </w:r>
      <w:r>
        <w:rPr>
          <w:i/>
          <w:iCs/>
        </w:rPr>
        <w:t>county</w:t>
      </w:r>
      <w:r>
        <w:t xml:space="preserve"> ] County Courthouse, [</w:t>
      </w:r>
      <w:r>
        <w:rPr>
          <w:i/>
          <w:iCs/>
        </w:rPr>
        <w:t>address of courthouse</w:t>
      </w:r>
      <w:r>
        <w:t>] West Virginia.</w:t>
      </w:r>
    </w:p>
    <w:p w14:paraId="0687FED7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</w:pPr>
      <w:r>
        <w:t xml:space="preserve">This Subpoena is issued on behalf of the Defendant, [ </w:t>
      </w:r>
      <w:r>
        <w:rPr>
          <w:i/>
          <w:iCs/>
        </w:rPr>
        <w:t xml:space="preserve">defendant’s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.</w:t>
      </w:r>
    </w:p>
    <w:p w14:paraId="2A484417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</w:pPr>
      <w:r>
        <w:t>Given under my hand this _____ day of _________________________, 20_____.</w:t>
      </w:r>
    </w:p>
    <w:p w14:paraId="3168F2DC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2239A6DC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18C2FD99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  <w:jc w:val="both"/>
      </w:pPr>
      <w:r>
        <w:t>___________________________</w:t>
      </w:r>
    </w:p>
    <w:p w14:paraId="0B87887D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  <w:jc w:val="both"/>
      </w:pPr>
      <w:r>
        <w:t>Clerk/ Deputy Clerk</w:t>
      </w:r>
    </w:p>
    <w:p w14:paraId="698BD5D6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349755F3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2CC911A3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_________________________</w:t>
      </w:r>
    </w:p>
    <w:p w14:paraId="38B66332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[ </w:t>
      </w:r>
      <w:r>
        <w:rPr>
          <w:i/>
          <w:iCs/>
        </w:rPr>
        <w:t>counsel name and bar #</w:t>
      </w:r>
      <w:r>
        <w:t xml:space="preserve"> </w:t>
      </w:r>
      <w:r>
        <w:tab/>
        <w:t>]</w:t>
      </w:r>
    </w:p>
    <w:p w14:paraId="48084BDB" w14:textId="77777777" w:rsidR="00582B5E" w:rsidRDefault="00582B5E" w:rsidP="00582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[ </w:t>
      </w:r>
      <w:r>
        <w:rPr>
          <w:i/>
          <w:iCs/>
        </w:rPr>
        <w:t xml:space="preserve">address </w:t>
      </w:r>
      <w:r>
        <w:tab/>
      </w:r>
      <w:r>
        <w:tab/>
      </w:r>
      <w:r>
        <w:tab/>
        <w:t>]</w:t>
      </w:r>
    </w:p>
    <w:p w14:paraId="0152F079" w14:textId="77777777" w:rsidR="005009A7" w:rsidRDefault="00582B5E" w:rsidP="00917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Counsel for Defendant</w:t>
      </w:r>
    </w:p>
    <w:sectPr w:rsidR="005009A7" w:rsidSect="00582B5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B5E"/>
    <w:rsid w:val="000839E5"/>
    <w:rsid w:val="00087A52"/>
    <w:rsid w:val="00582B5E"/>
    <w:rsid w:val="00656BE9"/>
    <w:rsid w:val="008F5753"/>
    <w:rsid w:val="0091768F"/>
    <w:rsid w:val="00A0185D"/>
    <w:rsid w:val="00D05D88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661A"/>
  <w15:docId w15:val="{9C224D06-ABA3-4AC6-9CAB-16FE3C2C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B5E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Bono, Henry T</dc:creator>
  <cp:lastModifiedBy>Stennett, Donald L</cp:lastModifiedBy>
  <cp:revision>3</cp:revision>
  <dcterms:created xsi:type="dcterms:W3CDTF">2018-04-06T18:04:00Z</dcterms:created>
  <dcterms:modified xsi:type="dcterms:W3CDTF">2018-06-01T18:01:00Z</dcterms:modified>
</cp:coreProperties>
</file>